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99D64" w14:textId="351E6DFB" w:rsidR="00172BDA" w:rsidRDefault="00A22F75">
      <w:pPr>
        <w:rPr>
          <w:lang w:val="en-US"/>
        </w:rPr>
      </w:pPr>
      <w:r>
        <w:rPr>
          <w:lang w:val="en-US"/>
        </w:rPr>
        <w:t xml:space="preserve">In EC2 dashboard </w:t>
      </w:r>
    </w:p>
    <w:p w14:paraId="6B6E096D" w14:textId="4E996D9D" w:rsidR="00A22F75" w:rsidRDefault="00A22F75">
      <w:pPr>
        <w:rPr>
          <w:lang w:val="en-US"/>
        </w:rPr>
      </w:pPr>
      <w:r>
        <w:rPr>
          <w:lang w:val="en-US"/>
        </w:rPr>
        <w:t xml:space="preserve">First create </w:t>
      </w:r>
      <w:r w:rsidR="00BE5791">
        <w:rPr>
          <w:lang w:val="en-US"/>
        </w:rPr>
        <w:t xml:space="preserve">3 </w:t>
      </w:r>
      <w:r>
        <w:rPr>
          <w:lang w:val="en-US"/>
        </w:rPr>
        <w:t>EC2 instanec</w:t>
      </w:r>
    </w:p>
    <w:p w14:paraId="24C47772" w14:textId="4CCA4E9F" w:rsidR="00A22F75" w:rsidRDefault="00A22F75">
      <w:pPr>
        <w:rPr>
          <w:lang w:val="en-US"/>
        </w:rPr>
      </w:pPr>
      <w:r>
        <w:rPr>
          <w:lang w:val="en-US"/>
        </w:rPr>
        <w:t>Because we need ami</w:t>
      </w:r>
    </w:p>
    <w:p w14:paraId="08370D32" w14:textId="70AA3F33" w:rsidR="00A22F75" w:rsidRDefault="00A22F75">
      <w:pPr>
        <w:rPr>
          <w:lang w:val="en-US"/>
        </w:rPr>
      </w:pPr>
      <w:r>
        <w:rPr>
          <w:noProof/>
        </w:rPr>
        <w:drawing>
          <wp:inline distT="0" distB="0" distL="0" distR="0" wp14:anchorId="54000278" wp14:editId="0F3B4A9E">
            <wp:extent cx="5731510" cy="2343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8362" w14:textId="4390154A" w:rsidR="00A22F75" w:rsidRDefault="00A22F75">
      <w:pPr>
        <w:rPr>
          <w:lang w:val="en-US"/>
        </w:rPr>
      </w:pPr>
      <w:r>
        <w:rPr>
          <w:noProof/>
        </w:rPr>
        <w:drawing>
          <wp:inline distT="0" distB="0" distL="0" distR="0" wp14:anchorId="641219A7" wp14:editId="14A61C15">
            <wp:extent cx="5731510" cy="29851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28D" w14:textId="7BF03332" w:rsidR="00A22F75" w:rsidRDefault="00A22F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83DF1" wp14:editId="13CEB486">
            <wp:extent cx="5731510" cy="2959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000C" w14:textId="21BE0612" w:rsidR="00A22F75" w:rsidRDefault="00A22F75">
      <w:pPr>
        <w:rPr>
          <w:lang w:val="en-US"/>
        </w:rPr>
      </w:pPr>
      <w:r>
        <w:rPr>
          <w:noProof/>
        </w:rPr>
        <w:drawing>
          <wp:inline distT="0" distB="0" distL="0" distR="0" wp14:anchorId="7D79A95B" wp14:editId="0A5609AE">
            <wp:extent cx="5731510" cy="30422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9A50" w14:textId="6F586B86" w:rsidR="00A22F75" w:rsidRDefault="00A22F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B6671" wp14:editId="3D2FD703">
            <wp:extent cx="5731510" cy="29559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0ED" w14:textId="600AB7B5" w:rsidR="00A22F75" w:rsidRDefault="00BE5791">
      <w:pPr>
        <w:rPr>
          <w:lang w:val="en-US"/>
        </w:rPr>
      </w:pPr>
      <w:r>
        <w:rPr>
          <w:noProof/>
        </w:rPr>
        <w:drawing>
          <wp:inline distT="0" distB="0" distL="0" distR="0" wp14:anchorId="6B61788F" wp14:editId="155B063B">
            <wp:extent cx="5731510" cy="30899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22F75">
        <w:rPr>
          <w:lang w:val="en-US"/>
        </w:rPr>
        <w:t>launch instance</w:t>
      </w:r>
    </w:p>
    <w:p w14:paraId="46553C3B" w14:textId="5E52CB52" w:rsidR="00A22F75" w:rsidRDefault="00A22F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442A28" wp14:editId="60F62769">
            <wp:extent cx="5731510" cy="2868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0360" w14:textId="30014A3E" w:rsidR="00A22F75" w:rsidRDefault="000C3D77">
      <w:pPr>
        <w:rPr>
          <w:lang w:val="en-US"/>
        </w:rPr>
      </w:pPr>
      <w:r>
        <w:rPr>
          <w:noProof/>
        </w:rPr>
        <w:drawing>
          <wp:inline distT="0" distB="0" distL="0" distR="0" wp14:anchorId="3ACB0ED7" wp14:editId="647D2500">
            <wp:extent cx="5731510" cy="2847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ECD0" w14:textId="65C47C0D" w:rsidR="000C3D77" w:rsidRDefault="000C3D77">
      <w:pPr>
        <w:rPr>
          <w:lang w:val="en-US"/>
        </w:rPr>
      </w:pPr>
      <w:r>
        <w:rPr>
          <w:noProof/>
        </w:rPr>
        <w:drawing>
          <wp:inline distT="0" distB="0" distL="0" distR="0" wp14:anchorId="48730DC7" wp14:editId="61684234">
            <wp:extent cx="5731510" cy="2820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F230" w14:textId="16369663" w:rsidR="00596BF5" w:rsidRDefault="00596BF5">
      <w:pPr>
        <w:rPr>
          <w:lang w:val="en-US"/>
        </w:rPr>
      </w:pPr>
      <w:r>
        <w:rPr>
          <w:lang w:val="en-US"/>
        </w:rPr>
        <w:lastRenderedPageBreak/>
        <w:t>Now create the image</w:t>
      </w:r>
    </w:p>
    <w:p w14:paraId="47342291" w14:textId="67C6D342" w:rsidR="00BE5791" w:rsidRDefault="00BE5791">
      <w:pPr>
        <w:rPr>
          <w:lang w:val="en-US"/>
        </w:rPr>
      </w:pPr>
      <w:r>
        <w:rPr>
          <w:lang w:val="en-US"/>
        </w:rPr>
        <w:t>Create web servers in all the 3 machines</w:t>
      </w:r>
    </w:p>
    <w:p w14:paraId="51A38017" w14:textId="6617E78C" w:rsidR="00BE5791" w:rsidRDefault="004402AD">
      <w:pPr>
        <w:rPr>
          <w:lang w:val="en-US"/>
        </w:rPr>
      </w:pPr>
      <w:r>
        <w:rPr>
          <w:noProof/>
        </w:rPr>
        <w:drawing>
          <wp:inline distT="0" distB="0" distL="0" distR="0" wp14:anchorId="778922FE" wp14:editId="67208840">
            <wp:extent cx="5731510" cy="23653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E011" w14:textId="628F9673" w:rsidR="004402AD" w:rsidRDefault="004402AD">
      <w:pPr>
        <w:rPr>
          <w:lang w:val="en-US"/>
        </w:rPr>
      </w:pPr>
      <w:r>
        <w:rPr>
          <w:noProof/>
        </w:rPr>
        <w:drawing>
          <wp:inline distT="0" distB="0" distL="0" distR="0" wp14:anchorId="2ACD5730" wp14:editId="03F82AD3">
            <wp:extent cx="5731510" cy="2244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A3A7" w14:textId="0525A082" w:rsidR="004402AD" w:rsidRDefault="004402AD">
      <w:pPr>
        <w:rPr>
          <w:lang w:val="en-US"/>
        </w:rPr>
      </w:pPr>
      <w:r>
        <w:rPr>
          <w:noProof/>
        </w:rPr>
        <w:drawing>
          <wp:inline distT="0" distB="0" distL="0" distR="0" wp14:anchorId="46E7B844" wp14:editId="34BB0117">
            <wp:extent cx="5731510" cy="1981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43D7" w14:textId="6CB653D0" w:rsidR="004402AD" w:rsidRDefault="004402AD">
      <w:pPr>
        <w:rPr>
          <w:lang w:val="en-US"/>
        </w:rPr>
      </w:pPr>
    </w:p>
    <w:p w14:paraId="29BA420F" w14:textId="7730CF0C" w:rsidR="004402AD" w:rsidRDefault="004402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59839" wp14:editId="380395BB">
            <wp:extent cx="5731510" cy="22205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E783" w14:textId="6B723562" w:rsidR="004C20D3" w:rsidRDefault="004C20D3">
      <w:pPr>
        <w:rPr>
          <w:lang w:val="en-US"/>
        </w:rPr>
      </w:pPr>
      <w:r>
        <w:rPr>
          <w:lang w:val="en-US"/>
        </w:rPr>
        <w:t>Go to load balancer</w:t>
      </w:r>
    </w:p>
    <w:p w14:paraId="1776DD7A" w14:textId="33E7A787" w:rsidR="004C20D3" w:rsidRDefault="004C20D3">
      <w:pPr>
        <w:rPr>
          <w:lang w:val="en-US"/>
        </w:rPr>
      </w:pPr>
      <w:r>
        <w:rPr>
          <w:lang w:val="en-US"/>
        </w:rPr>
        <w:t>Create target group</w:t>
      </w:r>
    </w:p>
    <w:p w14:paraId="5912C4D3" w14:textId="01B11A39" w:rsidR="004C20D3" w:rsidRDefault="004C20D3">
      <w:pPr>
        <w:rPr>
          <w:lang w:val="en-US"/>
        </w:rPr>
      </w:pPr>
      <w:r>
        <w:rPr>
          <w:noProof/>
        </w:rPr>
        <w:drawing>
          <wp:inline distT="0" distB="0" distL="0" distR="0" wp14:anchorId="48E756CF" wp14:editId="0D654913">
            <wp:extent cx="5731510" cy="19278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B8A7" w14:textId="4DD97030" w:rsidR="004C20D3" w:rsidRDefault="004C20D3">
      <w:pPr>
        <w:rPr>
          <w:lang w:val="en-US"/>
        </w:rPr>
      </w:pPr>
      <w:r>
        <w:rPr>
          <w:noProof/>
        </w:rPr>
        <w:drawing>
          <wp:inline distT="0" distB="0" distL="0" distR="0" wp14:anchorId="38973312" wp14:editId="63ABB8B2">
            <wp:extent cx="5731510" cy="2989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AE04" w14:textId="6E429602" w:rsidR="004C20D3" w:rsidRDefault="004C2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3B5FE9" wp14:editId="5C8B7CE0">
            <wp:extent cx="5731510" cy="2929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B581" w14:textId="52347C98" w:rsidR="004C20D3" w:rsidRDefault="004C20D3">
      <w:pPr>
        <w:rPr>
          <w:lang w:val="en-US"/>
        </w:rPr>
      </w:pPr>
      <w:r>
        <w:rPr>
          <w:lang w:val="en-US"/>
        </w:rPr>
        <w:t>Add the instances to target group</w:t>
      </w:r>
    </w:p>
    <w:p w14:paraId="429CA963" w14:textId="1D548C26" w:rsidR="004C20D3" w:rsidRDefault="004C20D3">
      <w:pPr>
        <w:rPr>
          <w:lang w:val="en-US"/>
        </w:rPr>
      </w:pPr>
      <w:r>
        <w:rPr>
          <w:noProof/>
        </w:rPr>
        <w:drawing>
          <wp:inline distT="0" distB="0" distL="0" distR="0" wp14:anchorId="603F79B0" wp14:editId="6C51E895">
            <wp:extent cx="5731510" cy="27400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568F" w14:textId="2FF092D4" w:rsidR="004C20D3" w:rsidRDefault="004C20D3">
      <w:pPr>
        <w:rPr>
          <w:lang w:val="en-US"/>
        </w:rPr>
      </w:pPr>
      <w:r>
        <w:rPr>
          <w:lang w:val="en-US"/>
        </w:rPr>
        <w:t>Go to load balancer</w:t>
      </w:r>
    </w:p>
    <w:p w14:paraId="3B3D9BD1" w14:textId="43DC679F" w:rsidR="004C20D3" w:rsidRDefault="004C20D3">
      <w:pPr>
        <w:rPr>
          <w:lang w:val="en-US"/>
        </w:rPr>
      </w:pPr>
      <w:r>
        <w:rPr>
          <w:lang w:val="en-US"/>
        </w:rPr>
        <w:t>Create load balaner</w:t>
      </w:r>
    </w:p>
    <w:p w14:paraId="79801706" w14:textId="5533E5F0" w:rsidR="004C20D3" w:rsidRDefault="004C20D3">
      <w:pPr>
        <w:rPr>
          <w:lang w:val="en-US"/>
        </w:rPr>
      </w:pPr>
      <w:r>
        <w:rPr>
          <w:lang w:val="en-US"/>
        </w:rPr>
        <w:t>Select network load balancer</w:t>
      </w:r>
    </w:p>
    <w:p w14:paraId="43090C84" w14:textId="09318EF3" w:rsidR="004C20D3" w:rsidRDefault="004C2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B1E5D" wp14:editId="6125FB96">
            <wp:extent cx="5731510" cy="1994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B181" w14:textId="05B788AB" w:rsidR="004C20D3" w:rsidRDefault="004C20D3">
      <w:pPr>
        <w:rPr>
          <w:lang w:val="en-US"/>
        </w:rPr>
      </w:pPr>
    </w:p>
    <w:p w14:paraId="6D02C3B0" w14:textId="36AE2478" w:rsidR="004C20D3" w:rsidRDefault="004C20D3">
      <w:pPr>
        <w:rPr>
          <w:lang w:val="en-US"/>
        </w:rPr>
      </w:pPr>
      <w:r>
        <w:rPr>
          <w:noProof/>
        </w:rPr>
        <w:drawing>
          <wp:inline distT="0" distB="0" distL="0" distR="0" wp14:anchorId="2A7AFEE6" wp14:editId="73C70F98">
            <wp:extent cx="5731510" cy="28956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D8F3" w14:textId="41D7F80F" w:rsidR="004C20D3" w:rsidRDefault="004C20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A62BEB" wp14:editId="0BBF86E4">
            <wp:extent cx="5731510" cy="28860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0D3">
        <w:rPr>
          <w:noProof/>
        </w:rPr>
        <w:t xml:space="preserve"> </w:t>
      </w:r>
      <w:r w:rsidR="00822872">
        <w:rPr>
          <w:noProof/>
        </w:rPr>
        <w:drawing>
          <wp:inline distT="0" distB="0" distL="0" distR="0" wp14:anchorId="15543B1B" wp14:editId="0C738774">
            <wp:extent cx="5731510" cy="30943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0D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D466A5" wp14:editId="652FE40C">
            <wp:extent cx="5731510" cy="29019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0681" w14:textId="28BE57D2" w:rsidR="004C20D3" w:rsidRDefault="00822872">
      <w:pPr>
        <w:rPr>
          <w:noProof/>
        </w:rPr>
      </w:pPr>
      <w:r>
        <w:rPr>
          <w:noProof/>
        </w:rPr>
        <w:t xml:space="preserve">Click on </w:t>
      </w:r>
      <w:r w:rsidR="004C20D3">
        <w:rPr>
          <w:noProof/>
        </w:rPr>
        <w:t>Create load balancer</w:t>
      </w:r>
    </w:p>
    <w:p w14:paraId="293BD47A" w14:textId="67C35E85" w:rsidR="00822872" w:rsidRDefault="00822872">
      <w:pPr>
        <w:rPr>
          <w:lang w:val="en-US"/>
        </w:rPr>
      </w:pPr>
      <w:r>
        <w:rPr>
          <w:noProof/>
        </w:rPr>
        <w:t>Copy the DNS name</w:t>
      </w:r>
    </w:p>
    <w:p w14:paraId="7155A565" w14:textId="77777777" w:rsidR="00596BF5" w:rsidRDefault="00596BF5">
      <w:pPr>
        <w:rPr>
          <w:lang w:val="en-US"/>
        </w:rPr>
      </w:pPr>
    </w:p>
    <w:p w14:paraId="64269285" w14:textId="004BE504" w:rsidR="00A22F75" w:rsidRDefault="00A22F75">
      <w:pPr>
        <w:rPr>
          <w:lang w:val="en-US"/>
        </w:rPr>
      </w:pPr>
      <w:r>
        <w:rPr>
          <w:lang w:val="en-US"/>
        </w:rPr>
        <w:t>Go to autoscaling</w:t>
      </w:r>
    </w:p>
    <w:p w14:paraId="7A9D704A" w14:textId="4D8506D9" w:rsidR="00A22F75" w:rsidRDefault="00A22F75">
      <w:pPr>
        <w:rPr>
          <w:lang w:val="en-US"/>
        </w:rPr>
      </w:pPr>
      <w:r>
        <w:rPr>
          <w:lang w:val="en-US"/>
        </w:rPr>
        <w:t>Click on create launch configuration</w:t>
      </w:r>
    </w:p>
    <w:p w14:paraId="0364960B" w14:textId="613C4FB4" w:rsidR="00A22F75" w:rsidRDefault="00A22F75">
      <w:pPr>
        <w:rPr>
          <w:lang w:val="en-US"/>
        </w:rPr>
      </w:pPr>
      <w:r>
        <w:rPr>
          <w:noProof/>
        </w:rPr>
        <w:drawing>
          <wp:inline distT="0" distB="0" distL="0" distR="0" wp14:anchorId="6AFF1FCF" wp14:editId="095D741E">
            <wp:extent cx="5731510" cy="29832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9E0E" w14:textId="73D7993F" w:rsidR="00A22F75" w:rsidRDefault="000759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61FB5" wp14:editId="2E6F031F">
            <wp:extent cx="5731510" cy="2781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EFB0" w14:textId="768505F3" w:rsidR="0007590E" w:rsidRDefault="0007590E">
      <w:pPr>
        <w:rPr>
          <w:lang w:val="en-US"/>
        </w:rPr>
      </w:pPr>
      <w:r>
        <w:rPr>
          <w:noProof/>
        </w:rPr>
        <w:drawing>
          <wp:inline distT="0" distB="0" distL="0" distR="0" wp14:anchorId="5C815AD8" wp14:editId="21AFF635">
            <wp:extent cx="5731510" cy="2929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C0B" w14:textId="361BE45A" w:rsidR="0007590E" w:rsidRDefault="000759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980105" wp14:editId="5F95F982">
            <wp:extent cx="5731510" cy="31038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A3B0C" wp14:editId="041446FB">
            <wp:extent cx="5731510" cy="30441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DF0CF9" wp14:editId="56BA0FDA">
            <wp:extent cx="5731510" cy="2844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click on create launch configuration</w:t>
      </w:r>
    </w:p>
    <w:p w14:paraId="67143459" w14:textId="4FA07FF9" w:rsidR="0007590E" w:rsidRDefault="00972287">
      <w:pPr>
        <w:rPr>
          <w:lang w:val="en-US"/>
        </w:rPr>
      </w:pPr>
      <w:r>
        <w:rPr>
          <w:noProof/>
        </w:rPr>
        <w:drawing>
          <wp:inline distT="0" distB="0" distL="0" distR="0" wp14:anchorId="5C113629" wp14:editId="0DFD75E5">
            <wp:extent cx="5731510" cy="14535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136" w14:textId="77777777" w:rsidR="00972287" w:rsidRPr="00972287" w:rsidRDefault="00972287" w:rsidP="00972287">
      <w:pPr>
        <w:rPr>
          <w:lang w:val="en-US"/>
        </w:rPr>
      </w:pPr>
      <w:r w:rsidRPr="00972287">
        <w:rPr>
          <w:lang w:val="en-US"/>
        </w:rPr>
        <w:t>-go to auto scaling</w:t>
      </w:r>
    </w:p>
    <w:p w14:paraId="5EA60B93" w14:textId="77777777" w:rsidR="00972287" w:rsidRPr="00972287" w:rsidRDefault="00972287" w:rsidP="00972287">
      <w:pPr>
        <w:rPr>
          <w:lang w:val="en-US"/>
        </w:rPr>
      </w:pPr>
      <w:r w:rsidRPr="00972287">
        <w:rPr>
          <w:lang w:val="en-US"/>
        </w:rPr>
        <w:t>---------------------------</w:t>
      </w:r>
    </w:p>
    <w:p w14:paraId="5B5A4C9F" w14:textId="5D105D82" w:rsidR="00972287" w:rsidRDefault="00972287" w:rsidP="00972287">
      <w:pPr>
        <w:rPr>
          <w:lang w:val="en-US"/>
        </w:rPr>
      </w:pPr>
      <w:r w:rsidRPr="00972287">
        <w:rPr>
          <w:lang w:val="en-US"/>
        </w:rPr>
        <w:t xml:space="preserve">create auto scaling </w:t>
      </w:r>
      <w:r>
        <w:rPr>
          <w:lang w:val="en-US"/>
        </w:rPr>
        <w:t xml:space="preserve"> target </w:t>
      </w:r>
      <w:r w:rsidRPr="00972287">
        <w:rPr>
          <w:lang w:val="en-US"/>
        </w:rPr>
        <w:t>group</w:t>
      </w:r>
    </w:p>
    <w:p w14:paraId="57E0318C" w14:textId="21575C12" w:rsidR="00E26C9C" w:rsidRDefault="00E26C9C" w:rsidP="00972287">
      <w:pPr>
        <w:rPr>
          <w:lang w:val="en-US"/>
        </w:rPr>
      </w:pPr>
      <w:r>
        <w:rPr>
          <w:noProof/>
        </w:rPr>
        <w:drawing>
          <wp:inline distT="0" distB="0" distL="0" distR="0" wp14:anchorId="75582867" wp14:editId="67CF936B">
            <wp:extent cx="5731510" cy="28295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D1B" w14:textId="10A0F2A2" w:rsidR="00E26C9C" w:rsidRDefault="00E26C9C" w:rsidP="009722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E6D99B" wp14:editId="61779E9D">
            <wp:extent cx="5731510" cy="2912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click next</w:t>
      </w:r>
    </w:p>
    <w:p w14:paraId="0988DCB0" w14:textId="3071C693" w:rsidR="00E26C9C" w:rsidRDefault="00E26C9C" w:rsidP="00972287">
      <w:pPr>
        <w:rPr>
          <w:lang w:val="en-US"/>
        </w:rPr>
      </w:pPr>
      <w:r>
        <w:rPr>
          <w:noProof/>
        </w:rPr>
        <w:drawing>
          <wp:inline distT="0" distB="0" distL="0" distR="0" wp14:anchorId="395A65B6" wp14:editId="73CD9248">
            <wp:extent cx="5731510" cy="25527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B6F8" w14:textId="608BA717" w:rsidR="00E26C9C" w:rsidRDefault="00E26C9C" w:rsidP="009722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82E04" wp14:editId="60816EFC">
            <wp:extent cx="5731510" cy="30124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C9F" w14:textId="2FCD1F13" w:rsidR="00E26C9C" w:rsidRDefault="00E26C9C" w:rsidP="00972287">
      <w:pPr>
        <w:rPr>
          <w:lang w:val="en-US"/>
        </w:rPr>
      </w:pPr>
      <w:r>
        <w:rPr>
          <w:noProof/>
        </w:rPr>
        <w:drawing>
          <wp:inline distT="0" distB="0" distL="0" distR="0" wp14:anchorId="6C90D049" wp14:editId="6D60A5FF">
            <wp:extent cx="5731510" cy="26619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E40E" w14:textId="3960676B" w:rsidR="00E26C9C" w:rsidRDefault="00E26C9C" w:rsidP="009722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F70DC9" wp14:editId="7BE1E7D3">
            <wp:extent cx="5731510" cy="27082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C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126FD" wp14:editId="5C90C848">
            <wp:extent cx="5731510" cy="28657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7FA" w14:textId="2310621D" w:rsidR="00E26C9C" w:rsidRDefault="00E26C9C" w:rsidP="00972287">
      <w:pPr>
        <w:rPr>
          <w:noProof/>
        </w:rPr>
      </w:pPr>
      <w:r>
        <w:rPr>
          <w:noProof/>
        </w:rPr>
        <w:t>Click next next and create auto scaling group</w:t>
      </w:r>
    </w:p>
    <w:p w14:paraId="4690BD9D" w14:textId="47B60D6B" w:rsidR="00B81920" w:rsidRDefault="00B81920" w:rsidP="00972287">
      <w:pPr>
        <w:rPr>
          <w:noProof/>
        </w:rPr>
      </w:pPr>
      <w:r>
        <w:rPr>
          <w:noProof/>
        </w:rPr>
        <w:t>COPY LOAD BALANCER DNS IN BROWSER</w:t>
      </w:r>
    </w:p>
    <w:p w14:paraId="2E2D91F9" w14:textId="63B46DFD" w:rsidR="00B81920" w:rsidRDefault="00B81920" w:rsidP="009722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4C37FF" wp14:editId="3A38A41A">
            <wp:extent cx="5731510" cy="36480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80DE" w14:textId="40668F7B" w:rsidR="0001687D" w:rsidRDefault="0001687D" w:rsidP="00972287">
      <w:pPr>
        <w:rPr>
          <w:lang w:val="en-US"/>
        </w:rPr>
      </w:pPr>
      <w:r>
        <w:rPr>
          <w:lang w:val="en-US"/>
        </w:rPr>
        <w:t>OUTPUT OF AUTOSCALING</w:t>
      </w:r>
    </w:p>
    <w:p w14:paraId="399B4530" w14:textId="253510DB" w:rsidR="0001687D" w:rsidRDefault="0001687D" w:rsidP="00972287">
      <w:pPr>
        <w:rPr>
          <w:lang w:val="en-US"/>
        </w:rPr>
      </w:pPr>
      <w:r>
        <w:rPr>
          <w:noProof/>
        </w:rPr>
        <w:drawing>
          <wp:inline distT="0" distB="0" distL="0" distR="0" wp14:anchorId="393EC097" wp14:editId="5BBE0E3D">
            <wp:extent cx="5731510" cy="25076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5B1A" w14:textId="4F90DD4B" w:rsidR="0001687D" w:rsidRDefault="0001687D" w:rsidP="00972287">
      <w:pPr>
        <w:rPr>
          <w:lang w:val="en-US"/>
        </w:rPr>
      </w:pPr>
      <w:r>
        <w:rPr>
          <w:lang w:val="en-US"/>
        </w:rPr>
        <w:t>AS WE have given the maximum capacity as 5</w:t>
      </w:r>
    </w:p>
    <w:p w14:paraId="038665A3" w14:textId="2AB86C8E" w:rsidR="0001687D" w:rsidRPr="00A22F75" w:rsidRDefault="0001687D" w:rsidP="00972287">
      <w:pPr>
        <w:rPr>
          <w:lang w:val="en-US"/>
        </w:rPr>
      </w:pPr>
      <w:r>
        <w:rPr>
          <w:lang w:val="en-US"/>
        </w:rPr>
        <w:t>The number of instances that are created automatically are 5 and remaining 3 are those which we have created</w:t>
      </w:r>
    </w:p>
    <w:sectPr w:rsidR="0001687D" w:rsidRPr="00A22F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75"/>
    <w:rsid w:val="0001687D"/>
    <w:rsid w:val="0007590E"/>
    <w:rsid w:val="000C3D77"/>
    <w:rsid w:val="00172BDA"/>
    <w:rsid w:val="004402AD"/>
    <w:rsid w:val="004C20D3"/>
    <w:rsid w:val="00596BF5"/>
    <w:rsid w:val="00822872"/>
    <w:rsid w:val="00972287"/>
    <w:rsid w:val="00A22F75"/>
    <w:rsid w:val="00B81920"/>
    <w:rsid w:val="00BE5791"/>
    <w:rsid w:val="00E26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670D3"/>
  <w15:chartTrackingRefBased/>
  <w15:docId w15:val="{E69A2BFA-2454-46A5-9971-C035BD0E7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12</cp:revision>
  <dcterms:created xsi:type="dcterms:W3CDTF">2022-11-02T13:55:00Z</dcterms:created>
  <dcterms:modified xsi:type="dcterms:W3CDTF">2022-11-02T14:52:00Z</dcterms:modified>
</cp:coreProperties>
</file>